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A9A6" w14:textId="1222BA53" w:rsidR="009E1E31" w:rsidRPr="00927E84" w:rsidRDefault="009E1E31" w:rsidP="0075091F">
      <w:pPr>
        <w:jc w:val="center"/>
        <w:rPr>
          <w:rFonts w:ascii="Palatino Linotype" w:hAnsi="Palatino Linotype"/>
        </w:rPr>
      </w:pPr>
      <w:r w:rsidRPr="00927E84">
        <w:rPr>
          <w:rFonts w:ascii="Palatino Linotype" w:hAnsi="Palatino Linotype"/>
        </w:rPr>
        <w:t xml:space="preserve">ДНЕВЕН РЕД НА ЗАСЕДАНИЕ НА ОИК- ВЪЛЧИ ДОЛ  ОТ </w:t>
      </w:r>
      <w:r w:rsidR="00ED01D2">
        <w:rPr>
          <w:rFonts w:ascii="Palatino Linotype" w:hAnsi="Palatino Linotype"/>
        </w:rPr>
        <w:t>26</w:t>
      </w:r>
      <w:r w:rsidRPr="00927E84">
        <w:rPr>
          <w:rFonts w:ascii="Palatino Linotype" w:hAnsi="Palatino Linotype"/>
        </w:rPr>
        <w:t>.0</w:t>
      </w:r>
      <w:r w:rsidR="00ED01D2">
        <w:rPr>
          <w:rFonts w:ascii="Palatino Linotype" w:hAnsi="Palatino Linotype"/>
        </w:rPr>
        <w:t>5</w:t>
      </w:r>
      <w:r w:rsidRPr="00927E84">
        <w:rPr>
          <w:rFonts w:ascii="Palatino Linotype" w:hAnsi="Palatino Linotype"/>
        </w:rPr>
        <w:t>.2020Г.</w:t>
      </w:r>
    </w:p>
    <w:p w14:paraId="6F7EF60A" w14:textId="23C9EFAF" w:rsidR="009E1E31" w:rsidRPr="0075091F" w:rsidRDefault="00ED01D2" w:rsidP="000165C8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sz w:val="26"/>
          <w:szCs w:val="26"/>
        </w:rPr>
        <w:t xml:space="preserve">Уведомление до Централната избирателна комисия </w:t>
      </w:r>
      <w:r>
        <w:rPr>
          <w:color w:val="333333"/>
          <w:sz w:val="26"/>
          <w:szCs w:val="26"/>
        </w:rPr>
        <w:t>за предсрочно прекратяване пълномощията на Богдан Дочев Богданов като кмет на кметство с. Брестак, общ. Вълчи дол за да направи предложение до Президента на Република  България за насрочване на частичен избор</w:t>
      </w:r>
    </w:p>
    <w:sectPr w:rsidR="009E1E31" w:rsidRPr="0075091F" w:rsidSect="0071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7ECE"/>
    <w:multiLevelType w:val="hybridMultilevel"/>
    <w:tmpl w:val="477CC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91F"/>
    <w:rsid w:val="00012323"/>
    <w:rsid w:val="000165C8"/>
    <w:rsid w:val="000A1250"/>
    <w:rsid w:val="0039351E"/>
    <w:rsid w:val="004112CB"/>
    <w:rsid w:val="00672084"/>
    <w:rsid w:val="007107A1"/>
    <w:rsid w:val="0075091F"/>
    <w:rsid w:val="007A2141"/>
    <w:rsid w:val="00927E84"/>
    <w:rsid w:val="009E1E31"/>
    <w:rsid w:val="00B16A44"/>
    <w:rsid w:val="00E921EA"/>
    <w:rsid w:val="00E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91AC4"/>
  <w15:docId w15:val="{B876DA4B-9173-4F2E-885E-EC38F5E2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ОИК- ВЪЛЧИ ДОЛ  ОТ 27</dc:title>
  <dc:subject/>
  <dc:creator>Beysin Ahmed</dc:creator>
  <cp:keywords/>
  <dc:description/>
  <cp:lastModifiedBy>user</cp:lastModifiedBy>
  <cp:revision>6</cp:revision>
  <dcterms:created xsi:type="dcterms:W3CDTF">2020-01-27T18:39:00Z</dcterms:created>
  <dcterms:modified xsi:type="dcterms:W3CDTF">2020-05-26T09:08:00Z</dcterms:modified>
</cp:coreProperties>
</file>